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A06" w:rsidRDefault="00FE3A06" w:rsidP="004F2DFC">
      <w:pPr>
        <w:tabs>
          <w:tab w:val="left" w:pos="5655"/>
        </w:tabs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123769" cy="5344159"/>
            <wp:effectExtent l="0" t="5398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29168" cy="534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A06" w:rsidRDefault="00FE3A06" w:rsidP="004F2DFC">
      <w:pPr>
        <w:tabs>
          <w:tab w:val="left" w:pos="5655"/>
        </w:tabs>
        <w:rPr>
          <w:noProof/>
        </w:rPr>
      </w:pPr>
    </w:p>
    <w:p w:rsidR="00FE3A06" w:rsidRDefault="00FE3A06" w:rsidP="004F2DFC">
      <w:pPr>
        <w:tabs>
          <w:tab w:val="left" w:pos="5655"/>
        </w:tabs>
        <w:rPr>
          <w:noProof/>
        </w:rPr>
      </w:pPr>
    </w:p>
    <w:p w:rsidR="00FE3A06" w:rsidRDefault="00FE3A06" w:rsidP="004F2DFC">
      <w:pPr>
        <w:tabs>
          <w:tab w:val="left" w:pos="5655"/>
        </w:tabs>
        <w:rPr>
          <w:noProof/>
        </w:rPr>
      </w:pPr>
    </w:p>
    <w:p w:rsidR="00FE3A06" w:rsidRDefault="00FE3A06" w:rsidP="004F2DFC">
      <w:pPr>
        <w:tabs>
          <w:tab w:val="left" w:pos="5655"/>
        </w:tabs>
        <w:rPr>
          <w:noProof/>
        </w:rPr>
      </w:pPr>
    </w:p>
    <w:p w:rsidR="00FE3A06" w:rsidRDefault="00FE3A06" w:rsidP="004F2DFC">
      <w:pPr>
        <w:tabs>
          <w:tab w:val="left" w:pos="5655"/>
        </w:tabs>
        <w:rPr>
          <w:noProof/>
        </w:rPr>
      </w:pPr>
    </w:p>
    <w:p w:rsidR="00FE3A06" w:rsidRDefault="00FE3A06" w:rsidP="004F2DFC">
      <w:pPr>
        <w:tabs>
          <w:tab w:val="left" w:pos="5655"/>
        </w:tabs>
        <w:rPr>
          <w:rFonts w:ascii="Times New Roman" w:hAnsi="Times New Roman" w:cs="Times New Roman"/>
        </w:rPr>
      </w:pPr>
    </w:p>
    <w:p w:rsidR="00973590" w:rsidRDefault="00973590" w:rsidP="004F2DFC">
      <w:pPr>
        <w:tabs>
          <w:tab w:val="left" w:pos="5655"/>
        </w:tabs>
        <w:rPr>
          <w:rFonts w:ascii="Times New Roman" w:hAnsi="Times New Roman" w:cs="Times New Roman"/>
        </w:rPr>
      </w:pPr>
    </w:p>
    <w:p w:rsidR="00973590" w:rsidRDefault="00973590" w:rsidP="004F2DFC">
      <w:pPr>
        <w:tabs>
          <w:tab w:val="left" w:pos="5655"/>
        </w:tabs>
        <w:rPr>
          <w:rFonts w:ascii="Times New Roman" w:hAnsi="Times New Roman" w:cs="Times New Roman"/>
        </w:rPr>
      </w:pPr>
    </w:p>
    <w:p w:rsidR="00973590" w:rsidRDefault="00973590" w:rsidP="004F2DFC">
      <w:pPr>
        <w:tabs>
          <w:tab w:val="left" w:pos="5655"/>
        </w:tabs>
        <w:rPr>
          <w:rFonts w:ascii="Times New Roman" w:hAnsi="Times New Roman" w:cs="Times New Roman"/>
        </w:rPr>
      </w:pPr>
    </w:p>
    <w:p w:rsidR="00973590" w:rsidRDefault="00973590" w:rsidP="004F2DFC">
      <w:pPr>
        <w:tabs>
          <w:tab w:val="left" w:pos="5655"/>
        </w:tabs>
        <w:rPr>
          <w:rFonts w:ascii="Times New Roman" w:hAnsi="Times New Roman" w:cs="Times New Roman"/>
        </w:rPr>
      </w:pPr>
    </w:p>
    <w:p w:rsidR="004F2DFC" w:rsidRPr="004F2DFC" w:rsidRDefault="004F2DFC" w:rsidP="004F2DFC">
      <w:pPr>
        <w:tabs>
          <w:tab w:val="left" w:pos="5655"/>
        </w:tabs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ПРИНЯТО:</w:t>
      </w:r>
      <w:r w:rsidRPr="004F2DFC">
        <w:rPr>
          <w:rFonts w:ascii="Times New Roman" w:hAnsi="Times New Roman" w:cs="Times New Roman"/>
        </w:rPr>
        <w:tab/>
        <w:t>УТВЕРЖДЕНО</w:t>
      </w:r>
    </w:p>
    <w:p w:rsidR="004F2DFC" w:rsidRPr="004F2DFC" w:rsidRDefault="004F2DFC" w:rsidP="004F2DFC">
      <w:pPr>
        <w:tabs>
          <w:tab w:val="left" w:pos="5655"/>
        </w:tabs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на Педагогическом сове</w:t>
      </w:r>
      <w:r w:rsidRPr="004F2DFC">
        <w:rPr>
          <w:rFonts w:ascii="Times New Roman" w:hAnsi="Times New Roman" w:cs="Times New Roman"/>
        </w:rPr>
        <w:tab/>
        <w:t xml:space="preserve">Заведующий ФМБДОУ Д/с </w:t>
      </w:r>
      <w:proofErr w:type="spellStart"/>
      <w:r w:rsidRPr="004F2DFC">
        <w:rPr>
          <w:rFonts w:ascii="Times New Roman" w:hAnsi="Times New Roman" w:cs="Times New Roman"/>
        </w:rPr>
        <w:t>с</w:t>
      </w:r>
      <w:proofErr w:type="spellEnd"/>
      <w:r w:rsidRPr="004F2DFC">
        <w:rPr>
          <w:rFonts w:ascii="Times New Roman" w:hAnsi="Times New Roman" w:cs="Times New Roman"/>
        </w:rPr>
        <w:t xml:space="preserve">. </w:t>
      </w:r>
      <w:proofErr w:type="spellStart"/>
      <w:r w:rsidRPr="004F2DFC">
        <w:rPr>
          <w:rFonts w:ascii="Times New Roman" w:hAnsi="Times New Roman" w:cs="Times New Roman"/>
        </w:rPr>
        <w:t>Црау</w:t>
      </w:r>
      <w:proofErr w:type="spellEnd"/>
    </w:p>
    <w:p w:rsidR="004F2DFC" w:rsidRPr="004F2DFC" w:rsidRDefault="004F2DFC" w:rsidP="004F2DFC">
      <w:pPr>
        <w:tabs>
          <w:tab w:val="left" w:pos="5775"/>
          <w:tab w:val="left" w:pos="7200"/>
        </w:tabs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ФМБДОУ д\с </w:t>
      </w:r>
      <w:proofErr w:type="spellStart"/>
      <w:r w:rsidRPr="004F2DFC">
        <w:rPr>
          <w:rFonts w:ascii="Times New Roman" w:hAnsi="Times New Roman" w:cs="Times New Roman"/>
        </w:rPr>
        <w:t>с</w:t>
      </w:r>
      <w:proofErr w:type="spellEnd"/>
      <w:r w:rsidRPr="004F2DFC">
        <w:rPr>
          <w:rFonts w:ascii="Times New Roman" w:hAnsi="Times New Roman" w:cs="Times New Roman"/>
        </w:rPr>
        <w:t xml:space="preserve">. </w:t>
      </w:r>
      <w:proofErr w:type="spellStart"/>
      <w:r w:rsidRPr="004F2DFC">
        <w:rPr>
          <w:rFonts w:ascii="Times New Roman" w:hAnsi="Times New Roman" w:cs="Times New Roman"/>
        </w:rPr>
        <w:t>Црау</w:t>
      </w:r>
      <w:proofErr w:type="spellEnd"/>
      <w:r w:rsidRPr="004F2DFC">
        <w:rPr>
          <w:rFonts w:ascii="Times New Roman" w:hAnsi="Times New Roman" w:cs="Times New Roman"/>
        </w:rPr>
        <w:tab/>
        <w:t xml:space="preserve">___________________ </w:t>
      </w:r>
      <w:proofErr w:type="spellStart"/>
      <w:r w:rsidRPr="004F2DFC">
        <w:rPr>
          <w:rFonts w:ascii="Times New Roman" w:hAnsi="Times New Roman" w:cs="Times New Roman"/>
        </w:rPr>
        <w:t>З.Х.Даурова</w:t>
      </w:r>
      <w:proofErr w:type="spellEnd"/>
    </w:p>
    <w:p w:rsidR="004F2DFC" w:rsidRPr="004F2DFC" w:rsidRDefault="004F2DFC" w:rsidP="004F2DFC">
      <w:pPr>
        <w:tabs>
          <w:tab w:val="left" w:pos="5775"/>
        </w:tabs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Протокол №____от________________202__г.</w:t>
      </w:r>
      <w:r w:rsidRPr="004F2DFC">
        <w:rPr>
          <w:rFonts w:ascii="Times New Roman" w:hAnsi="Times New Roman" w:cs="Times New Roman"/>
        </w:rPr>
        <w:tab/>
        <w:t>Приказ №_____от________202___г</w:t>
      </w:r>
    </w:p>
    <w:p w:rsidR="004F2DFC" w:rsidRPr="004F2DFC" w:rsidRDefault="004F2DFC" w:rsidP="004F2DFC">
      <w:pPr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Председатель______________ / </w:t>
      </w:r>
      <w:proofErr w:type="spellStart"/>
      <w:r w:rsidRPr="004F2DFC">
        <w:rPr>
          <w:rFonts w:ascii="Times New Roman" w:hAnsi="Times New Roman" w:cs="Times New Roman"/>
        </w:rPr>
        <w:t>Числова</w:t>
      </w:r>
      <w:proofErr w:type="spellEnd"/>
      <w:r w:rsidRPr="004F2DFC">
        <w:rPr>
          <w:rFonts w:ascii="Times New Roman" w:hAnsi="Times New Roman" w:cs="Times New Roman"/>
        </w:rPr>
        <w:t xml:space="preserve"> Н.А./</w:t>
      </w:r>
    </w:p>
    <w:p w:rsidR="004F2DFC" w:rsidRDefault="004F2DFC" w:rsidP="004F2DFC">
      <w:r>
        <w:t xml:space="preserve"> </w:t>
      </w:r>
    </w:p>
    <w:p w:rsidR="004F2DFC" w:rsidRDefault="004F2DFC" w:rsidP="004F2DFC"/>
    <w:p w:rsidR="004F2DFC" w:rsidRDefault="004F2DFC" w:rsidP="004F2DFC"/>
    <w:p w:rsidR="004F2DFC" w:rsidRDefault="004F2DFC" w:rsidP="004F2DFC"/>
    <w:p w:rsidR="004F2DFC" w:rsidRPr="004F2DFC" w:rsidRDefault="004F2DFC" w:rsidP="004F2DFC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4F2DFC">
        <w:rPr>
          <w:rFonts w:ascii="Times New Roman" w:hAnsi="Times New Roman" w:cs="Times New Roman"/>
          <w:b/>
          <w:bCs/>
          <w:sz w:val="52"/>
          <w:szCs w:val="52"/>
        </w:rPr>
        <w:t>Положение</w:t>
      </w:r>
    </w:p>
    <w:p w:rsidR="004F2DFC" w:rsidRPr="004F2DFC" w:rsidRDefault="004F2DFC" w:rsidP="004F2DFC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4F2DFC">
        <w:rPr>
          <w:rFonts w:ascii="Times New Roman" w:hAnsi="Times New Roman" w:cs="Times New Roman"/>
          <w:b/>
          <w:bCs/>
          <w:sz w:val="52"/>
          <w:szCs w:val="52"/>
        </w:rPr>
        <w:t>о порядке приёма, перевода, отчисления и восстановления</w:t>
      </w:r>
    </w:p>
    <w:p w:rsidR="004F2DFC" w:rsidRPr="004F2DFC" w:rsidRDefault="004F2DFC" w:rsidP="004F2DFC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4F2DFC">
        <w:rPr>
          <w:rFonts w:ascii="Times New Roman" w:hAnsi="Times New Roman" w:cs="Times New Roman"/>
          <w:b/>
          <w:bCs/>
          <w:sz w:val="52"/>
          <w:szCs w:val="52"/>
        </w:rPr>
        <w:t>воспитанников</w:t>
      </w:r>
    </w:p>
    <w:p w:rsidR="004F2DFC" w:rsidRPr="004F2DFC" w:rsidRDefault="004F2DFC" w:rsidP="004F2DFC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4F2DFC">
        <w:rPr>
          <w:rFonts w:ascii="Times New Roman" w:hAnsi="Times New Roman" w:cs="Times New Roman"/>
          <w:i/>
          <w:iCs/>
          <w:sz w:val="36"/>
          <w:szCs w:val="36"/>
        </w:rPr>
        <w:t xml:space="preserve">ФМБДОУ Д/С </w:t>
      </w:r>
      <w:proofErr w:type="spellStart"/>
      <w:r w:rsidRPr="004F2DFC">
        <w:rPr>
          <w:rFonts w:ascii="Times New Roman" w:hAnsi="Times New Roman" w:cs="Times New Roman"/>
          <w:i/>
          <w:iCs/>
          <w:sz w:val="36"/>
          <w:szCs w:val="36"/>
        </w:rPr>
        <w:t>с</w:t>
      </w:r>
      <w:proofErr w:type="spellEnd"/>
      <w:r w:rsidRPr="004F2DFC">
        <w:rPr>
          <w:rFonts w:ascii="Times New Roman" w:hAnsi="Times New Roman" w:cs="Times New Roman"/>
          <w:i/>
          <w:iCs/>
          <w:sz w:val="36"/>
          <w:szCs w:val="36"/>
        </w:rPr>
        <w:t xml:space="preserve">. </w:t>
      </w:r>
      <w:proofErr w:type="spellStart"/>
      <w:r w:rsidRPr="004F2DFC">
        <w:rPr>
          <w:rFonts w:ascii="Times New Roman" w:hAnsi="Times New Roman" w:cs="Times New Roman"/>
          <w:i/>
          <w:iCs/>
          <w:sz w:val="36"/>
          <w:szCs w:val="36"/>
        </w:rPr>
        <w:t>Црау</w:t>
      </w:r>
      <w:proofErr w:type="spellEnd"/>
    </w:p>
    <w:p w:rsid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</w:p>
    <w:p w:rsid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</w:p>
    <w:p w:rsid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</w:p>
    <w:p w:rsid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</w:p>
    <w:p w:rsid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</w:p>
    <w:p w:rsid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</w:p>
    <w:p w:rsid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</w:p>
    <w:p w:rsid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</w:p>
    <w:p w:rsid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</w:p>
    <w:p w:rsid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</w:p>
    <w:p w:rsid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</w:p>
    <w:p w:rsid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</w:p>
    <w:p w:rsid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</w:p>
    <w:p w:rsid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</w:p>
    <w:p w:rsid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</w:p>
    <w:p w:rsid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</w:p>
    <w:p w:rsid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</w:p>
    <w:p w:rsid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</w:p>
    <w:p w:rsid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</w:p>
    <w:p w:rsid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</w:p>
    <w:p w:rsid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</w:p>
    <w:p w:rsid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</w:p>
    <w:p w:rsid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</w:p>
    <w:p w:rsid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</w:p>
    <w:p w:rsid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</w:p>
    <w:p w:rsid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</w:p>
    <w:p w:rsid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1. Общие положения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1.1. Настоящее Положение устанавливает правила и регулирует деятельность дошкольного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образовательного учреждения по вопросам приема, перевода, отчисления и восстановления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воспитанников.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1.2. Данное Положение определяет порядок и основания для приема, перевода, отчисления и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восстановления детей, сохранения места за обучающимися воспитанниками, а также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регулирования возникающих спорных вопросов при реализации данных действий в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дошкольном образовательном учреждении.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1.3. При приеме, переводе, отчислении и восстановлении детей ДОУ руководствуется: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• Федеральным законом от 29.12.2012г. №273-ФЗ «Об образовании в Российской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Федерации» с изменениями от 8 декабря 2020 года;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• Приказом Министерства просвещения РФ от 31 июля 2020 г. № 373 «Об утверждении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Порядка организации и осуществления образовательной деятельности по основным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общеобразовательным программам - образовательным программам дошкольного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образования»;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• Приказом Минобрнауки России от 28.12.2015 № 1527 «Об утверждении Порядка и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условий осуществления перевода обучающихся из одной организации,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осуществляющей образовательную деятельность по образовательным программам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дошкольного образования, в другие организации, осуществляющие образовательную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деятельность по образовательным программам соответствующих уровня и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направленности»;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• Приказом Министерства просвещения РФ от 15 мая 2020 г. № 236 «Об утверждении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Порядка приема на обучение по образовательным программам дошкольного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образования» с изменениями на 8 сентября 2020 года;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• Федеральным законом № 115-ФЗ от 25 июля 2002г «О правовом положении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иностранных граждан в Российской Федерации» с изменениями на 15 октября 2020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года;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• Уставом дошкольного образовательного учреждения.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1.4. Настоящее Положение определяет порядок действий администрации и родителей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(законных представителей) воспитанников, регулирует деятельность ДОУ по реализации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права на получение общедоступного и бесплатного дошкольного образования,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гарантированного гражданам Российской Федерации.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2. Порядок приема воспитанников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2.1. Прием детей в дошкольное образовательное учреждение осуществляется в течение всего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календарного года при наличии свободных мест.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2.2. Право на прием в ДОУ предоставляется гражданам, имеющим право на получение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дошкольного образования и проживающим на территории, за которой закреплено дошкольное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образовательное учреждение.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2.3. ДОУ размещает на информационном стенде образовательной организации и на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официальном сайте образовательной организации распорядительный акт органа местного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самоуправления муниципального района, городского округа (в городах федерального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значения - акт органа, определенного законами этих субъектов Российской Федерации) о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закреплении образовательных организаций за конкретными территориями муниципального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района, городского округа, издаваемый не позднее 1 апреля текущего года.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2.4. Проживающие в одной семье и имеющие общее место жительства дети имеют право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преимущественного приема в ДОУ, в которых обучаются их братья и (или) сестры.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lastRenderedPageBreak/>
        <w:t xml:space="preserve">2.5. В приеме в ДОУ может быть отказано только по причине отсутствия в нем свободных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мест. В случае отсутствия мест в дошкольном образовательном учреждении родители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(законные представители) ребенка для решения вопроса о его устройстве в другое дошкольное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учреждение обращаются непосредственно в Управление образования - орган исполнительной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власти субъекта Российской Федерации, осуществляющий государственное управление в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сфере образования.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2.6. Документы о приеме подаются в государственную или муниципальную образовательную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организацию, в которую получено направление в рамках реализации государственной и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муниципальной услуги, предоставляемой органами исполнительной власти субъектов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Российской Федерации и органами местного самоуправления, по приему заявлений,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постановке на учет и зачислению детей в образовательные организации, реализующие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основную образовательную программу дошкольного образования.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2.7. Уполномоченными органами исполнительной власти субъектов Российской Федерации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или органом местного самоуправления, а также по решению указанных органов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подведомственной им организацией родителю (законному представителю) ребенка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предоставляется на бумажном носителе и (или) в электронной форме через единый портал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государственных и муниципальных услуг (функций) и (или) региональные порталы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государственных и муниципальных услуг (функций) следующая информация: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• о заявлениях для направления и приема (индивидуальный номер и дата подачи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заявления);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• о статусах обработки заявлений, об основаниях их изменения и комментарии к ним;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• о последовательности предоставления места в государственной или муниципальной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образовательной организации;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• о документе о предоставлении места в государственной или муниципальной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образовательной организации;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• о документе о зачислении ребенка в государственную или муниципальную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образовательную организацию.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2.8. Направление и прием в образовательную организацию осуществляются по личному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заявлению родителя (законного представителя) ребенка.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2.9. Заявление для направления в государственную или муниципальную образовательную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организацию представляется в орган исполнительной власти субъекта Российской Федерации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или орган местного самоуправления на бумажном носителе и (или) в электронной форме через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единый портал государственных и муниципальных услуг (функций) и (или) региональные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порталы государственных и муниципальных услуг (функций).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2.10. Заявление о приеме представляется в образовательную организацию на бумажном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носителе и (или) в электронной форме через единый портал государственных и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муниципальных услуг (функций) и (или) региональные порталы государственных и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муниципальных услуг (функций).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2.11. В заявлении для направления и (или) приема родителями (законными представителями)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ребенка указываются следующие сведения: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• фамилия, имя, отчество (последнее - при наличии) ребенка;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• дата рождения ребенка;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• реквизиты свидетельства о рождении ребенка;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• адрес места жительства (места пребывания, места фактического проживания) ребенка;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• фамилия, имя, отчество (последнее - при наличии) родителей (законных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представителей) ребенка;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• реквизиты документа, удостоверяющего личность родителя (законного представителя)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ребенка;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• реквизиты документа, подтверждающего установление опеки (при наличии);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• адрес электронной почты, номер телефона (при наличии) родителей (законных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представителей) ребенка;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• о выборе языка образования, родного (осетинского) языка из числа языков народов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Российской Федерации, в том числе русского языка как родного языка;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lastRenderedPageBreak/>
        <w:t xml:space="preserve">• о потребности в обучении ребенка по адаптированной образовательной программе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дошкольного образования и (или) в создании специальных условий для организации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обучения и воспитания ребенка-инвалида в соответствии с индивидуальной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программой реабилитации инвалида (при наличии);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• о направленности дошкольной группы;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• о необходимом режиме пребывания ребенка;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• о желаемой дате приема на обучение.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2.12. В заявлении для направления родителями (законными представителями) ребенка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дополнительно указываются сведения о государственных или муниципальных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образовательных организациях, выбранных для приема, и о наличии права на специальные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меры поддержки (гарантии) отдельных категорий граждан и их семей (при необходимости).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2.13. При наличии у ребенка братьев и (или) сестер, проживающих в одной с ним семье и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имеющих общее с ним место жительства, обучающихся в государственной или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муниципальной образовательной организации, выбранной родителем (законным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представителем) для приема ребенка, его родители (законные представители) дополнительно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в заявлении для направления указывают фамилию(-</w:t>
      </w:r>
      <w:proofErr w:type="spellStart"/>
      <w:r w:rsidRPr="004F2DFC">
        <w:rPr>
          <w:rFonts w:ascii="Times New Roman" w:hAnsi="Times New Roman" w:cs="Times New Roman"/>
        </w:rPr>
        <w:t>ии</w:t>
      </w:r>
      <w:proofErr w:type="spellEnd"/>
      <w:r w:rsidRPr="004F2DFC">
        <w:rPr>
          <w:rFonts w:ascii="Times New Roman" w:hAnsi="Times New Roman" w:cs="Times New Roman"/>
        </w:rPr>
        <w:t>), имя (имена), отчество(-а) (последнее -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при наличии) братьев и (или) сестер.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2.14. Для направления и/или приема в образовательную организацию родители (законные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представители) ребенка предъявляют следующие документы: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• документ, удостоверяющий личность родителя (законного представителя) ребенка,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либо документ, удостоверяющий личность иностранного гражданина или лица без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гражданства в Российской Федерации в соответствии со статьей 10 Федерального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закона от 25 июля 2002 г. N 115-ФЗ "О правовом положении иностранных граждан в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Российской Федерации";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• документ, подтверждающий установление опеки (при необходимости);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• свидетельство о рождении ребенка или для иностранных граждан и лиц без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гражданства - документ(-ы), удостоверяющий(е) личность ребенка и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подтверждающий(е) законность представления прав ребенка;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• документ психолого-медико-педагогической комиссии (при необходимости);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• документ, подтверждающий потребность в обучении в группе оздоровительной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направленности (при необходимости).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2.15. Для направления родители (законные представители) ребенка дополнительно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предъявляют документ, подтверждающий наличие права на специальные меры поддержки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(гарантии) отдельных категорий граждан и их семей (при необходимости), а также вправе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предъявить свидетельство о рождении ребенка, выданное на территории Российской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Федерации, и свидетельство о регистрации ребенка по месту жительства или по месту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пребывания на закрепленной территории по собственной инициативе. При отсутствии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свидетельства о регистрации ребенка по месту жительства или по месту пребывания на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закрепленной территории родитель (законный представитель) ребенка предъявляет документ,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содержащий сведения о месте пребывания, месте фактического проживания ребенка.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2.16. Родители (законные представители) ребенка, являющиеся иностранными гражданами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или лицами без гражданства, дополнительно предъявляют документ(-ы), удостоверяющий(е)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личность ребенка и подтверждающий(е) законность представления прав ребенка, а также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документ, подтверждающий право заявителя на пребывание в Российской Федерации.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Иностранные граждане и лица без гражданства все документы представляют на русском языке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или вместе с заверенным переводом на русский язык.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2.17. Для приема родители (законные представители) ребенка дополнительно предъявляют в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образовательную организацию свидетельство о рождении ребенка (для родителей (законных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представителей) ребенка - граждан Российской Федерации), свидетельство о регистрации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ребенка по месту жительства или по месту пребывания на закрепленной территории или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документ, содержащий сведения о месте пребывания, месте фактического проживания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ребенка, медицинское заключение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2.18. Заведующий ДОУ или уполномоченное им должностное лицо знакомит родителей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lastRenderedPageBreak/>
        <w:t xml:space="preserve">(законных представителей) воспитанников с Положением ДОУ, лицензией на осуществление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образовательной деятельности, с образовательными программами и другими документами,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регламентирующими организацию и осуществление образовательной деятельности, права и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обязанности детей и их родителей (законных представителей).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2.19. Копии указанных документов, информация о сроках приема документов размещаются на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информационном стенде дошкольного образовательного учреждения и на официальном сайте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образовательной организации в информационно-телекоммуникационной сети "Интернет".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2.20. Факт ознакомления родителей (законных представителей) ребенка, в том числе через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информационные системы общего пользования, с лицензией на осуществление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образовательной деятельности, Положением ДОУ, фиксируется приложением к заявлению о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приеме в дошкольное образовательное учреждение и заверяется личной подписью родителей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(законных представителей) воспитанника.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2.21. Подписью родителей (законных представителей) ребенка фиксируется также согласие на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обработку их персональных данных и персональных данных ребенка в порядке,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установленном законодательством Российской Федерации.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2.22. Зачисление (прием) детей в ДОУ осуществляется: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• заведующим на основании направления, предоставленного Учредителем, в лице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Управления образования;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• в соответствии с законодательством Российской Федерации;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• по личному заявлению родителя (законного представителя) ребенка о зачислении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воспитанника при предъявлении оригинала документа, удостоверяющего личность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родителя (законного представителя), либо оригинала документа, удостоверяющего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личность иностранного гражданина и лица без гражданства в Российской Федерации в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соответствии со статьей 10 Федерального закона № 115-ФЗ от 25 июля 2002г «О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правовом положении иностранных граждан в Российской Федерации».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2.23. Дошкольное образовательное учреждение может осуществлять прием указанного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заявления в форме электронного документа с использованием информационно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-телекоммуникационных сетей общего пользования.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2.24. В заявлении о приеме несовершеннолетнего лица на обучение в ДОУ родителями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(законными представителями) ребенка указываются следующие сведения: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• фамилия, имя, отчество (последнее - при наличии) ребенка;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• дата и место рождения ребенка;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• фамилия, имя, отчество (последнее - при наличии) родителей (законных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представителей);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• адрес регистрации и адрес места жительства ребенка, его родителей (законных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представителей);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• контактные телефоны родителей (законных представителей) ребенка.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2.25. Для приема в ДОУ родители (законные представители) ребенка предъявляют оригиналы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следующих документов: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• свидетельство о рождении ребенка или документ, подтверждающий родство заявителя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(или законность представления прав ребенка);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• свидетельство о регистрации ребенка по месту жительства или по месту пребывания на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закрепленной территории или документ, содержащий сведения о регистрации ребенка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по месту жительства или по месту пребывания;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• медицинское заключение (для детей, впервые поступающих в детский сад).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2.26. Родители (законные представители) детей, являющихся иностранными гражданами или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лицами без гражданства, дополнительно предъявляют: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• документ, подтверждающий родство заявителя (или законность представления прав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ребенка);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• документ, подтверждающий право заявителя на пребывание в Российской Федерации.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2.27. Дети с ограниченными возможностями здоровья принимаются в дошкольное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образовательное учреждение только с согласия родителей (законных представителей) на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обучение ребенка (детей) по адаптированной образовательной программе дошкольного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lastRenderedPageBreak/>
        <w:t xml:space="preserve">образования или индивидуальному маршруту сопровождения ребенка, разработанному с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учетом рекомендаций психолого-медико-педагогической комиссии.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2.28. Заведующий или уполномоченное им должностное лицо, ответственное за прием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документов, регистрирует заявление о приеме в дошкольное образовательное учреждение и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прилагаемые к нему документы, представленные родителями (законными представителями)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ребенка в журнале регистрации заявлений.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2.29. После регистрации заявления родителям (законным представителям) детей выдается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расписка в получении документов, содержащая информацию о регистрационном номере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заявления о приеме ребенка в ДОУ, перечне представленных документов. Расписка заверяется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подписью должностного лица, ответственного за прием документов, и печатью дошкольного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образовательного учреждения.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2.30. Дети, родители (законные представители) которых не представили необходимые для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приема документы (указанные в пункте 2.14.) остаются на учете детей, нуждающихся в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предоставлении места в детском саду. Место в дошкольном образовательном учреждении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предоставляется при освобождении мест в соответствующей возрастной группе в течение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года.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2.31. После предоставления документов, указанных в п. 2.14 Положения, ДОУ заключает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договор об образовании по образовательным программам дошкольного образования (далее -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Договор) с родителями (законными представителями) ребенка.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2.32. Договор включает в себя основные характеристики образования, в том числе, вид,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уровень и (или) направленность образовательной программы (часть образовательной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программы определенных уровня, вида и (или) направленности), форма обучения, срок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освоения образовательной программы (продолжительность обучения), взаимные права,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обязанности и ответственность сторон, возникающие в процессе воспитания, обучения,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развития, присмотра, ухода и оздоровления детей, длительность пребывания ребенка в ДОУ, а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также расчет размера платы, взимаемой с родителей (законных представителей) за присмотр и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уход за ребенком в детском саду. Один экземпляр договора выдается родителям (законным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представителям ребенка).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2.33. В течение трех рабочих дней после заключения договора заведующий ДОУ издает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распорядительный акт о зачислении ребенка в дошкольное образовательное учреждение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(далее - распорядительный акт). Распорядительный акт в течение трех дней после издания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размещается на информационном стенде и на официальном сайте детского сада в сети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Интернет. Уполномоченное руководителем должностное лицо, вносит учетную запись о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зачислении ребенка в книгу движения воспитанников.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2.34. После издания распорядительного акта ребенок снимается с учета детей, нуждающихся в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предоставлении места в дошкольной образовательной организации.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2.35. На каждого ребенка, зачисленного в ДОУ, оформляется личное дело, в котором хранятся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все сданные документы.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2.36. Заведующий несет ответственность за прием детей в ДОУ, наполняемость групп,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оформление личных дел воспитанников и оперативную передачу в Управление образования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информации о наличии свободных мест в дошкольном образовательном учреждении.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2.37. При наличии свободных мест (на период отпуска, длительной болезни ребенка)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заведующий детским садом по согласованию с Учредителем, в лице Управления образования,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может временно принимать детей на основании необходимых документов, предоставляемых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родителями (законными представителями) воспитанников.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2.38. По состоянию на 1 сентября каждого года заведующий издает приказ о формировании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возрастных групп на новый учебный год, с которым знакомит родителей (законных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представителей) детей, зачисленных в дошкольное образовательное учреждение.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2.39. Ежегодно по состоянию на 1 сентября заведующий подводит итоги за прошедший год и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фиксирует их: сколько детей принято в дошкольное образовательное учреждение в течение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учебного года и сколько воспитанников выбыло (в общеобразовательное учреждение и по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другим причинам).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3. Сохранение места за воспитанником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lastRenderedPageBreak/>
        <w:t>3.1. Место за ребенком, посещающим ДОУ, сохраняется на время: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• болезни;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• пребывания в условиях карантина;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• прохождения санаторно-курортного лечения по письменному заявлению родителей;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• отпуска родителей (законных представителей) сроком не более 75 дней по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письменному заявлению родителей;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• в иных случаях по письменному заявлению родителей (законных представителей)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воспитанника дошкольного образовательного учреждения.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4. Порядок и основания для перевода воспитанника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4.1. Порядок и условия осуществления перевода детей, обучающихся по образовательным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программам дошкольного образования, из одного ДОУ в другие устанавливают общие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требования к процедуре и условиям осуществления перевода детей, обучающихся по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образовательным программам дошкольного образования, из одной образовательной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организации в другую образовательную организацию, в следующих случаях: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• по инициативе родителей (законных представителей) ребенка, обучающегося по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образовательной программе дошкольного образования;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• в случае прекращения деятельности дошкольного образовательного учреждения,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аннулирования лицензии на осуществление образовательной деятельности;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• в случае приостановления действия лицензии.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4.2. Учредитель исходной дошкольной образовательной организации обеспечивает перевод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воспитанников с письменного согласия их родителей (законных представителей).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4.3. Перевод воспитанников не зависит от периода (времени) учебного года.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4.4. В случае перевода ребенка по инициативе его родителей (законных представителей)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родители (законные представители) воспитанника: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• осуществляют выбор принимающей дошкольной образовательной организации;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• обращаются в выбранное дошкольное образовательное учреждение с запросом о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наличии свободных мест соответствующей возрастной категории воспитанника и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необходимой направленности группы, в том числе с использованием сети «Интернет»;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• при отсутствии свободных мест в выбранном дошкольном образовательном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учреждении обращаются в Управление образования для определения принимающего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дошкольного образовательного учреждения из числа муниципальных образовательных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учреждений;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• обращаются в исходное дошкольное образовательное учреждение с заявлением об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отчислении воспитанника в связи с переводом в принимающее образовательное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учреждение. Заявление о переводе может быть направлено в форме электронного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документа с использованием сети Интернет.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4.5. В заявлении родителей (законных представителей) воспитанника об отчислении в порядке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перевода в принимающую образовательную организацию указываются: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• фамилия, имя, отчество (при наличии) воспитанника;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• дата рождения;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• направленность группы;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• наименование принимающей образовательной организации.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4.6. В случае переезда в другую местность родителей (законных представителей)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воспитанника указывается, в том числе, населенный пункт, муниципальное образование,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субъект Российской Федерации, в который осуществляется переезд.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4.7. Форма заявления родителей (законных представителей) воспитанника об отчислении в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порядке перевода в принимающую образовательную организацию размещается на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информационном стенде и на официальном сайте ДОУ в сети Интернет.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4.8. На основании заявления родителей (законных представителей) воспитанника об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отчислении в порядке перевода исходная образовательная организация в трехдневный срок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издает распорядительный акт об отчислении воспитанника в порядке перевода с указанием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принимающей образовательной организации.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4.9. Исходная образовательная организация выдает родителям (законным представителям)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lastRenderedPageBreak/>
        <w:t>личное дело воспитанника.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4.10. Требование предоставления других документов в качестве основания для зачисления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воспитанника в ДОУ в связи с переводом с другой дошкольной образовательной организации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не допускается.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4.11. Личное дело представляется родителями (законными представителями) воспитанника в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принимающее дошкольное образовательное учреждение вместе с заявлением родителей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(законных представителей) о зачислении воспитанника в принимающее образовательное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учреждение в порядке перевода из исходного дошкольного образовательного учреждения и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предъявлением оригинала документа, удостоверяющего личность родителя (законного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представителя) воспитанника.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4.12. Форма заявления родителей (законных представителей) о зачислении воспитанника в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принимающее дошкольное образовательное учреждение в порядке перевода из исходного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образовательного учреждения размещается дошкольным образовательным учреждением на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информационном стенде и на официальном сайте детского сада в сети Интернет.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4.13. После приема заявления родителей (законных представителей) о зачислении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воспитанника в принимающее ДОУ в порядке перевода из другого образовательного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учреждения и личного дела принимающее дошкольное образовательное учреждение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заключает договор об образовании по образовательным программам дошкольного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образования (далее договор) с родителями (законными представителями) воспитанника и в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течение трех рабочих дней после его заключения издает распорядительный акт о зачислении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ребенка в порядке перевода.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4.14. Принимающее дошкольное образовательное учреждение при зачислении воспитанника,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отчисленного из исходного образовательного учреждения, в течение двух рабочих дней с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даты издания распорядительного акта о зачислении воспитанника в порядке перевода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письменно уведомляет исходное образовательное учреждение о номере и дате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распорядительного акта о зачислении воспитанника.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4.15. При принятии решения о прекращении деятельности исходного дошкольного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образовательного учреждения в соответствующем распорядительном акте Учредителя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указывается принимающее образовательное учреждение либо перечень принимающих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образовательных учреждений, в которое(-</w:t>
      </w:r>
      <w:proofErr w:type="spellStart"/>
      <w:r w:rsidRPr="004F2DFC">
        <w:rPr>
          <w:rFonts w:ascii="Times New Roman" w:hAnsi="Times New Roman" w:cs="Times New Roman"/>
        </w:rPr>
        <w:t>ые</w:t>
      </w:r>
      <w:proofErr w:type="spellEnd"/>
      <w:r w:rsidRPr="004F2DFC">
        <w:rPr>
          <w:rFonts w:ascii="Times New Roman" w:hAnsi="Times New Roman" w:cs="Times New Roman"/>
        </w:rPr>
        <w:t xml:space="preserve">) будут переводиться воспитанники на основании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письменных согласий их родителей (законных представителей) на перевод.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4.16. О предстоящем переводе исходное дошкольное образовательное учреждение в случае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прекращения своей деятельности обязано уведомить родителей (законных представителей)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воспитанников в письменной форме в течение пяти рабочих дней с момента издания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распорядительного акта Учредителя о прекращении деятельности исходного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образовательного учреждения, а также поместить указанное уведомление на своем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официальном сайте в сети Интернет. Данное уведомление должно содержать сроки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предоставления письменных согласий родителей (законных представителей) воспитанников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на перевод воспитанников в принимающую дошкольную образовательную организацию.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4.17. О причине, влекущей за собой необходимость перевода воспитанников, исходное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образовательное учреждение обязано уведомить Учредителя, родителей (законных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представителей) воспитанников в письменной форме, а также поместить указанное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уведомление на своем официальном сайте в сети Интернет: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• в случае аннулирования лицензии - в течение пяти рабочих дней с момента вступления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в законную силу решения суда;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• в случае приостановления действия лицензии - в течение пяти рабочих дней с момента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внесения в Реестр лицензий сведений, содержащих информацию о принятом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Федеральным органом исполнительной власти, осуществляющим функции по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контролю и надзору в сфере образования, или органом исполнительной власти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субъекта Российской Федерации, осуществляющим переданные Российской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Федерацией полномочия в сфере образования, решении о приостановлении действия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лицензии.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4.18. Учредитель, за исключением случая, указанного в пункте 2.27 настоящего Положения,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lastRenderedPageBreak/>
        <w:t xml:space="preserve">осуществляет выбор принимающего дошкольного образовательного учреждения с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использованием информации, предварительно полученной от исходного образовательного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учреждения, о списочном составе воспитанников с указанием возрастной категории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воспитанников, направленности группы и осваиваемых ими образовательных программ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дошкольного образования.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4.19. Учредитель запрашивает выбранные им дошкольные образовательные учреждения о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возможности перевода в них воспитанников.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4.20. Заведующие дошкольными образовательными учреждениями или уполномоченные ими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лица должны в течение десяти рабочих дней с момента получения соответствующего запроса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письменно проинформировать о возможности перевода воспитанников.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4.21. Исходное дошкольное образовательное учреждение доводит до сведения родителей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(законных представителей) воспитанников полученную от Учредителя информацию об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образовательных учреждениях, которые дали согласие на перевод воспитанников из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исходного ДОУ, а также о сроках предоставления письменных согласий родителей (законных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представителей) воспитанников па перевод воспитанников в принимающее образовательное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учреждение. Указанная информация доводится в течение десяти рабочих дней с момента ее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получения и включает в себя: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• наименование принимающего дошкольного образовательного учреждения;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• перечень реализуемых образовательных программ дошкольного образования;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• возрастную категорию воспитанников;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• направленность группы;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• количество свободных мест.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4.22. После получения письменных согласий родителей (законных представителей)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воспитанников исходное дошкольное образовательное учреждение издает распорядительный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акт об отчислении воспитанников в порядке перевода в принимающее образовательное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учреждение с указанием основания такого перевода (прекращение деятельности исходного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образовательного учреждения, аннулирование лицензии, приостановление деятельности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лицензии).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4.23. В случае отказа от перевода в предлагаемое принимающее образовательное учреждение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родители (законные представители) воспитанника указывают об этом в письменном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заявлении. Более полное положение на странице http://ohrana-tryda.com/node/2181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4.24. Исходное образовательное учреждение передает в принимающее образовательное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учреждение списочный состав воспитанников, письменные согласия родителей (законных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представителей) детей, их личные дела.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4.25. На основании представленных документов принимающее ДОУ заключает договор об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образовании по образовательным программам дошкольного образования с родителями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(законными представителями) воспитанников и в течение трех рабочих дней после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заключения договора издает распорядительный акт о зачислении ребенка в порядке перевода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в связи с прекращением деятельности исходного дошкольного образовательного учреждения,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аннулированием лицензии, приостановлением действия лицензии.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4.26. В распорядительном акте о зачислении делается запись о зачислении воспитанника в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порядке перевода с указанием исходного образовательного учреждения, в котором он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обучался до перевода, возрастной категории воспитанника и направленности группы.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4.27. В принимающем дошкольном образовательном учреждении на основании переданных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личных дел на воспитанников формируются новые личные дела, включающие в том числе и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выписку из распорядительною акта о зачислении в порядке перевода, соответствующие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письменные согласия родителей (законных представителей) воспитанника.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5. Порядок отчисления воспитанников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5.1. Основанием для отчисления воспитанника является распорядительный акт (приказ)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заведующего дошкольным образовательным учреждением, осуществляющего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образовательную деятельность, об отчислении. Права и обязанности участников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воспитательно-образовательных отношений, предусмотренные законодательством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Российской Федерации об образовании и локальными нормативными актами дошкольного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lastRenderedPageBreak/>
        <w:t>образовательного учреждения, прекращаются с даты отчисления воспитанника.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5.2. Отчисление воспитанника из ДОУ может производиться в следующих случаях: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• по инициативе родителей (законных представителей), в том числе в случае перевода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воспитанника для продолжения освоения программы в другую организацию,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осуществляющую образовательную деятельность;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• в связи с получением образования (завершением обучения) в соответствии с годовым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календарным учебным графиком дошкольного образовательного учреждения;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• по обстоятельствам, не зависящим от воли родителей (законных представителей)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воспитанника и ДОУ, осуществляющего образовательную деятельность, в том числе в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случаях ликвидации организации, осуществляющей образовательную деятельность,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аннулирования лицензии на осуществление образовательной деятельности;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• по медицинским показаниям.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6. Порядок восстановления воспитанников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6.1. Воспитанник, отчисленный из ДОУ по инициативе родителей (законных представителей)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до завершения освоения образовательной программы, имеет право на восстановление, по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заявлению родителей (законных представителей) при наличии в дошкольном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образовательном учреждении свободных мест.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6.2. Основанием для восстановления воспитанника является распорядительный акт (приказ)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заведующего дошкольным образовательным учреждением о восстановлении.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6.3. Права и обязанности участников воспитательно-образовательных отношений,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предусмотренные законодательством об образовании и локальными актами детского сада,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возникают с даты восстановления воспитанника в дошкольном образовательном учреждении.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7. Порядок регулирования спорных вопросов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7.1. Спорные вопросы, возникающие между родителями (законными представителями)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воспитанников и администрацией ДОУ, регулируются Учредителем дошкольного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образовательного учреждения в порядке, предусмотренным действующим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законодательством Российской Федерации.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8. Заключительные положения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8.1. Настоящее Положение о порядке приёма, перевода, отчисления и восстановления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воспитанников является локальным нормативным актом ДОУ, принимается на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Педагогическом совете, согласовывается с Родительским комитетом и утверждается (либо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вводится в действие) приказом заведующего дошкольным образовательным учреждением.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8.2. Все изменения и дополнения, вносимые в настоящее Положение, оформляются в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письменной форме в соответствии действующим законодательством Российской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Федерации.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8.3. Положение принимается на неопределенный срок. Изменения и дополнения к Положению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принимаются в порядке, предусмотренном п.8.1. настоящего Положения.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 xml:space="preserve">8.4. После принятия данного Положения (или изменений и дополнений отдельных пунктов и 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разделов) в новой редакции предыдущая редакция автоматически утрачивает силу.</w:t>
      </w:r>
    </w:p>
    <w:p w:rsidR="004F2DFC" w:rsidRPr="004F2DFC" w:rsidRDefault="004F2DFC" w:rsidP="004F2DFC">
      <w:pPr>
        <w:spacing w:after="0"/>
        <w:jc w:val="both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</w:rPr>
        <w:t>Принято на Родительском комитете</w:t>
      </w:r>
    </w:p>
    <w:p w:rsidR="004F2DFC" w:rsidRDefault="004F2DFC" w:rsidP="004F2DFC">
      <w:pPr>
        <w:spacing w:after="0"/>
        <w:jc w:val="both"/>
      </w:pPr>
      <w:r w:rsidRPr="004F2DFC">
        <w:rPr>
          <w:rFonts w:ascii="Times New Roman" w:hAnsi="Times New Roman" w:cs="Times New Roman"/>
        </w:rPr>
        <w:t>Протокол от __</w:t>
      </w:r>
      <w:proofErr w:type="gramStart"/>
      <w:r w:rsidRPr="004F2DFC">
        <w:rPr>
          <w:rFonts w:ascii="Times New Roman" w:hAnsi="Times New Roman" w:cs="Times New Roman"/>
        </w:rPr>
        <w:t>_._</w:t>
      </w:r>
      <w:proofErr w:type="gramEnd"/>
      <w:r w:rsidRPr="004F2DFC">
        <w:rPr>
          <w:rFonts w:ascii="Times New Roman" w:hAnsi="Times New Roman" w:cs="Times New Roman"/>
        </w:rPr>
        <w:t>__</w:t>
      </w:r>
      <w:r>
        <w:t>_. 202____ г. № ____</w:t>
      </w:r>
    </w:p>
    <w:sectPr w:rsidR="004F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B56" w:rsidRDefault="00E52B56" w:rsidP="004F2DFC">
      <w:pPr>
        <w:spacing w:after="0" w:line="240" w:lineRule="auto"/>
      </w:pPr>
      <w:r>
        <w:separator/>
      </w:r>
    </w:p>
  </w:endnote>
  <w:endnote w:type="continuationSeparator" w:id="0">
    <w:p w:rsidR="00E52B56" w:rsidRDefault="00E52B56" w:rsidP="004F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B56" w:rsidRDefault="00E52B56" w:rsidP="004F2DFC">
      <w:pPr>
        <w:spacing w:after="0" w:line="240" w:lineRule="auto"/>
      </w:pPr>
      <w:r>
        <w:separator/>
      </w:r>
    </w:p>
  </w:footnote>
  <w:footnote w:type="continuationSeparator" w:id="0">
    <w:p w:rsidR="00E52B56" w:rsidRDefault="00E52B56" w:rsidP="004F2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FC"/>
    <w:rsid w:val="0018062D"/>
    <w:rsid w:val="004F2DFC"/>
    <w:rsid w:val="00973590"/>
    <w:rsid w:val="00AA4C17"/>
    <w:rsid w:val="00D40B34"/>
    <w:rsid w:val="00D8355C"/>
    <w:rsid w:val="00E52B56"/>
    <w:rsid w:val="00F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FD68"/>
  <w15:chartTrackingRefBased/>
  <w15:docId w15:val="{39891F85-BFE7-4DB9-9C91-DEECD5CA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DFC"/>
  </w:style>
  <w:style w:type="paragraph" w:styleId="a5">
    <w:name w:val="footer"/>
    <w:basedOn w:val="a"/>
    <w:link w:val="a6"/>
    <w:uiPriority w:val="99"/>
    <w:unhideWhenUsed/>
    <w:rsid w:val="004F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4834</Words>
  <Characters>27560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дзебоев заур</dc:creator>
  <cp:keywords/>
  <dc:description/>
  <cp:lastModifiedBy>дзебоев заур</cp:lastModifiedBy>
  <cp:revision>3</cp:revision>
  <dcterms:created xsi:type="dcterms:W3CDTF">2021-08-30T21:12:00Z</dcterms:created>
  <dcterms:modified xsi:type="dcterms:W3CDTF">2022-01-31T10:58:00Z</dcterms:modified>
</cp:coreProperties>
</file>